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B14" w:rsidRDefault="00192E5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5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D450D8" w:rsidRDefault="00192E5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D450D8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7</w:t>
      </w:r>
      <w:r w:rsidR="002F4B14">
        <w:rPr>
          <w:rFonts w:ascii="Times New Roman" w:hAnsi="Times New Roman" w:cs="Times New Roman"/>
          <w:b/>
          <w:sz w:val="40"/>
          <w:szCs w:val="40"/>
          <w:lang w:val="pl-PL"/>
        </w:rPr>
        <w:t>.00</w:t>
      </w:r>
    </w:p>
    <w:p w:rsidR="002F4B14" w:rsidRPr="002F4B14" w:rsidRDefault="002F4B14" w:rsidP="00D450D8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D450D8" w:rsidRPr="00D450D8" w:rsidRDefault="00D450D8" w:rsidP="00D450D8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 xml:space="preserve">KLASY </w:t>
      </w:r>
      <w:r w:rsidR="000E18D0">
        <w:rPr>
          <w:rFonts w:ascii="Times New Roman" w:hAnsi="Times New Roman" w:cs="Times New Roman"/>
          <w:b/>
          <w:sz w:val="40"/>
          <w:szCs w:val="40"/>
          <w:lang w:val="pl-PL"/>
        </w:rPr>
        <w:t>0-</w:t>
      </w:r>
      <w:r w:rsidR="00F52FA0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4253"/>
        <w:gridCol w:w="1701"/>
        <w:gridCol w:w="2976"/>
      </w:tblGrid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6" w:type="dxa"/>
            <w:shd w:val="clear" w:color="000000" w:fill="FFFFFF"/>
            <w:noWrap/>
            <w:vAlign w:val="center"/>
            <w:hideMark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0E18D0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Gr. 0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Magda Florczyk</w:t>
            </w:r>
          </w:p>
          <w:p w:rsidR="000E18D0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Nikola Tańska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0E18D0" w:rsidRPr="00F52FA0" w:rsidRDefault="000E18D0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0E18D0" w:rsidRPr="00F52FA0" w:rsidRDefault="000E18D0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39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1a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Agnieszka Sikoń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880A02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49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  <w:r w:rsidR="00114E9A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/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0E18D0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</w:t>
            </w:r>
            <w:r w:rsidR="002F4B14"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 w:rsid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2F4B14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2F4B14" w:rsidRPr="00F52FA0" w:rsidRDefault="002F4B14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1b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2F4B14" w:rsidRPr="00F52FA0" w:rsidRDefault="000E18D0" w:rsidP="000D3AD3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Gabriela Tomaszewska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2F4B14" w:rsidRPr="00F52FA0" w:rsidRDefault="00192E58" w:rsidP="000D3AD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2F4B14" w:rsidRPr="00F52FA0" w:rsidRDefault="00192E58" w:rsidP="00F52FA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2A/II.</w:t>
            </w:r>
          </w:p>
        </w:tc>
      </w:tr>
      <w:tr w:rsidR="00192E58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1c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92E58" w:rsidRPr="00F52FA0" w:rsidRDefault="00192E58" w:rsidP="00192E5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Lidia Kasprzycka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92E58" w:rsidRPr="00F52FA0" w:rsidRDefault="00477ABB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192E58" w:rsidRPr="00F52FA0" w:rsidRDefault="00477ABB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48A/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1d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92E58" w:rsidRPr="00F52FA0" w:rsidRDefault="00192E58" w:rsidP="00192E5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Barbara Woźniak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44A/II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rPr>
          <w:trHeight w:val="567"/>
          <w:jc w:val="center"/>
        </w:trPr>
        <w:tc>
          <w:tcPr>
            <w:tcW w:w="1271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1e</w:t>
            </w:r>
          </w:p>
        </w:tc>
        <w:tc>
          <w:tcPr>
            <w:tcW w:w="4253" w:type="dxa"/>
            <w:shd w:val="clear" w:color="000000" w:fill="FFFFFF"/>
            <w:vAlign w:val="center"/>
          </w:tcPr>
          <w:p w:rsidR="00192E58" w:rsidRPr="00F52FA0" w:rsidRDefault="00192E58" w:rsidP="00192E58">
            <w:pPr>
              <w:spacing w:after="0" w:line="240" w:lineRule="auto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Patrycja Jurzak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000000" w:fill="FFFFFF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14B/1</w:t>
            </w:r>
            <w:r w:rsidRPr="00F52FA0"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I p</w:t>
            </w:r>
            <w:r>
              <w:rPr>
                <w:rFonts w:ascii="Verdana" w:eastAsia="Times New Roman" w:hAnsi="Verdana" w:cs="Times New Roman"/>
                <w:bCs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Anna Bejger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Uszyńska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15B/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Żelazek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53A/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Lidia Kasprzycka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F3622">
              <w:rPr>
                <w:rFonts w:ascii="Verdana" w:eastAsia="Times New Roman" w:hAnsi="Verdana" w:cs="Times New Roman"/>
                <w:color w:val="000000"/>
                <w:sz w:val="28"/>
                <w:szCs w:val="28"/>
                <w:highlight w:val="yellow"/>
                <w:lang w:val="pl-PL" w:eastAsia="pl-PL"/>
              </w:rPr>
              <w:t>49A/III p. godz. 18.00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Ewa Bukowska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Marzena Andersohn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Monika Fodemska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41A/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Marlena Beszterda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Joanna Siniakiewicz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51A/I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3e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Patrycja Strugała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50A/I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4a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Agnieszka Pietrusiewicz-Bąk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26B/II p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4b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Małgorzata Rezler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52A/I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4c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Natalia Pająk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7B/parter</w:t>
            </w:r>
          </w:p>
        </w:tc>
      </w:tr>
      <w:tr w:rsidR="00192E58" w:rsidRPr="00F52FA0" w:rsidTr="00F52FA0">
        <w:tblPrEx>
          <w:jc w:val="left"/>
        </w:tblPrEx>
        <w:trPr>
          <w:trHeight w:val="425"/>
        </w:trPr>
        <w:tc>
          <w:tcPr>
            <w:tcW w:w="1271" w:type="dxa"/>
            <w:shd w:val="clear" w:color="auto" w:fill="auto"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4d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92E58" w:rsidRPr="00F52FA0" w:rsidRDefault="00192E58" w:rsidP="00192E58">
            <w:pPr>
              <w:pStyle w:val="paragraph"/>
              <w:spacing w:before="0" w:beforeAutospacing="0" w:after="0" w:afterAutospacing="0"/>
              <w:textAlignment w:val="baseline"/>
              <w:rPr>
                <w:rFonts w:ascii="Verdana" w:hAnsi="Verdana"/>
                <w:sz w:val="28"/>
                <w:szCs w:val="28"/>
              </w:rPr>
            </w:pPr>
            <w:r w:rsidRPr="00F52FA0">
              <w:rPr>
                <w:rFonts w:ascii="Verdana" w:hAnsi="Verdana"/>
                <w:sz w:val="28"/>
                <w:szCs w:val="28"/>
              </w:rPr>
              <w:t>Hanna Steciuk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6" w:type="dxa"/>
            <w:shd w:val="clear" w:color="auto" w:fill="auto"/>
            <w:noWrap/>
            <w:vAlign w:val="center"/>
          </w:tcPr>
          <w:p w:rsidR="00192E58" w:rsidRPr="00F52FA0" w:rsidRDefault="00192E58" w:rsidP="00192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43A/</w:t>
            </w:r>
            <w:r w:rsidRPr="00F52FA0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</w:tbl>
    <w:p w:rsidR="00E36BF8" w:rsidRDefault="00E36BF8"/>
    <w:p w:rsidR="00604545" w:rsidRDefault="00604545"/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</w:p>
    <w:p w:rsidR="00604545" w:rsidRDefault="00604545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lastRenderedPageBreak/>
        <w:t>2</w:t>
      </w:r>
      <w:r w:rsidRPr="00D450D8">
        <w:rPr>
          <w:rFonts w:ascii="Times New Roman" w:hAnsi="Times New Roman" w:cs="Times New Roman"/>
          <w:b/>
          <w:sz w:val="40"/>
          <w:szCs w:val="40"/>
          <w:lang w:val="pl-PL"/>
        </w:rPr>
        <w:t xml:space="preserve"> Zebranie Rod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ziców z Wychowawcami</w:t>
      </w:r>
    </w:p>
    <w:p w:rsidR="00604545" w:rsidRDefault="00951E0A" w:rsidP="008D6529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1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0</w:t>
      </w:r>
      <w:r>
        <w:rPr>
          <w:rFonts w:ascii="Times New Roman" w:hAnsi="Times New Roman" w:cs="Times New Roman"/>
          <w:b/>
          <w:sz w:val="40"/>
          <w:szCs w:val="40"/>
          <w:lang w:val="pl-PL"/>
        </w:rPr>
        <w:t>3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.202</w:t>
      </w:r>
      <w:r w:rsidR="002A5D97">
        <w:rPr>
          <w:rFonts w:ascii="Times New Roman" w:hAnsi="Times New Roman" w:cs="Times New Roman"/>
          <w:b/>
          <w:sz w:val="40"/>
          <w:szCs w:val="40"/>
          <w:lang w:val="pl-PL"/>
        </w:rPr>
        <w:t>4</w:t>
      </w:r>
      <w:r w:rsidR="00604545" w:rsidRPr="00D450D8">
        <w:rPr>
          <w:rFonts w:ascii="Times New Roman" w:hAnsi="Times New Roman" w:cs="Times New Roman"/>
          <w:b/>
          <w:sz w:val="40"/>
          <w:szCs w:val="40"/>
          <w:lang w:val="pl-PL"/>
        </w:rPr>
        <w:t>r.</w:t>
      </w:r>
      <w:r w:rsidR="00604545">
        <w:rPr>
          <w:rFonts w:ascii="Times New Roman" w:hAnsi="Times New Roman" w:cs="Times New Roman"/>
          <w:b/>
          <w:sz w:val="40"/>
          <w:szCs w:val="40"/>
          <w:lang w:val="pl-PL"/>
        </w:rPr>
        <w:t xml:space="preserve"> godz. 18.00</w:t>
      </w:r>
    </w:p>
    <w:p w:rsidR="00604545" w:rsidRPr="002F4B14" w:rsidRDefault="00604545" w:rsidP="008D6529">
      <w:pPr>
        <w:jc w:val="center"/>
        <w:rPr>
          <w:rFonts w:ascii="Times New Roman" w:hAnsi="Times New Roman" w:cs="Times New Roman"/>
          <w:b/>
          <w:sz w:val="18"/>
          <w:szCs w:val="18"/>
          <w:lang w:val="pl-PL"/>
        </w:rPr>
      </w:pPr>
    </w:p>
    <w:p w:rsidR="00604545" w:rsidRPr="00D450D8" w:rsidRDefault="00604545" w:rsidP="00604545">
      <w:pPr>
        <w:jc w:val="center"/>
        <w:rPr>
          <w:rFonts w:ascii="Times New Roman" w:hAnsi="Times New Roman" w:cs="Times New Roman"/>
          <w:b/>
          <w:sz w:val="40"/>
          <w:szCs w:val="40"/>
          <w:lang w:val="pl-PL"/>
        </w:rPr>
      </w:pPr>
      <w:r>
        <w:rPr>
          <w:rFonts w:ascii="Times New Roman" w:hAnsi="Times New Roman" w:cs="Times New Roman"/>
          <w:b/>
          <w:sz w:val="40"/>
          <w:szCs w:val="40"/>
          <w:lang w:val="pl-PL"/>
        </w:rPr>
        <w:t>KLASY 5-8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4252"/>
        <w:gridCol w:w="1701"/>
        <w:gridCol w:w="2977"/>
      </w:tblGrid>
      <w:tr w:rsidR="00604545" w:rsidRPr="00604545" w:rsidTr="00604545">
        <w:trPr>
          <w:trHeight w:val="425"/>
        </w:trPr>
        <w:tc>
          <w:tcPr>
            <w:tcW w:w="1276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Klasa</w:t>
            </w:r>
          </w:p>
        </w:tc>
        <w:tc>
          <w:tcPr>
            <w:tcW w:w="4252" w:type="dxa"/>
            <w:shd w:val="clear" w:color="000000" w:fill="FFFFFF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Wychowawca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Budynek</w:t>
            </w:r>
          </w:p>
        </w:tc>
        <w:tc>
          <w:tcPr>
            <w:tcW w:w="2977" w:type="dxa"/>
            <w:shd w:val="clear" w:color="000000" w:fill="FFFFFF"/>
            <w:noWrap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Sala /piętro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Adrian Szczepański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186D3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186D35" w:rsidP="00A529E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</w:t>
            </w:r>
            <w:r w:rsidR="00A529E7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A/II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4545" w:rsidRPr="00604545" w:rsidRDefault="00604545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Marianna Marszał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A529E7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A529E7" w:rsidP="001047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14B/I p.</w:t>
            </w:r>
          </w:p>
        </w:tc>
      </w:tr>
      <w:tr w:rsidR="00604545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41E22" w:rsidRPr="00604545" w:rsidRDefault="00E556C6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Agnieszka Rosołowska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604545" w:rsidRPr="00604545" w:rsidRDefault="00604545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604545" w:rsidRPr="00604545" w:rsidRDefault="00F4345B" w:rsidP="00F434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Zmiana terminu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51E0A" w:rsidRPr="00604545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Default="00951E0A" w:rsidP="0060454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Diana Kmieć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Default="00951E0A" w:rsidP="008D652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24B/II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5e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Monika Półtorak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951E0A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30B/III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 Aleksandra  Kolbowicz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21B/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Anna  Kranzman Żelepień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31B/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1B35CB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Karolina  Imiela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1B35CB" w:rsidRPr="00604545" w:rsidRDefault="001B35CB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1B35CB" w:rsidRPr="00604545" w:rsidRDefault="00A529E7" w:rsidP="001B35C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26B/</w:t>
            </w:r>
            <w:r w:rsidR="001B35CB"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6d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Joanna Małek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43A/II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Małgorzata  Jarska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B41E22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22B/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Iwona Janczura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25B/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 xml:space="preserve">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Dorota  Śledziowska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33B/III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7d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Tomasz  Wawruszczak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bookmarkStart w:id="0" w:name="_GoBack"/>
            <w:bookmarkEnd w:id="0"/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B41E22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Zmiana terminu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8a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 xml:space="preserve">Anna Misiak 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23B/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  <w:hideMark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8b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Sylwia  Domagała Tabjan 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32B/</w:t>
            </w:r>
            <w:r w:rsidRPr="00604545"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III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8c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Dariusz Markowicz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A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40A/II p.</w:t>
            </w:r>
          </w:p>
        </w:tc>
      </w:tr>
      <w:tr w:rsidR="00951E0A" w:rsidRPr="00604545" w:rsidTr="00604545">
        <w:trPr>
          <w:trHeight w:val="425"/>
        </w:trPr>
        <w:tc>
          <w:tcPr>
            <w:tcW w:w="1276" w:type="dxa"/>
            <w:shd w:val="clear" w:color="auto" w:fill="auto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8d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sz w:val="28"/>
                <w:szCs w:val="28"/>
                <w:lang w:val="pl-PL" w:eastAsia="pl-PL"/>
              </w:rPr>
              <w:t>Alicja Szewczyk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951E0A" w:rsidRPr="00604545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B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:rsidR="00951E0A" w:rsidRDefault="00951E0A" w:rsidP="00951E0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</w:pPr>
            <w:r>
              <w:rPr>
                <w:rFonts w:ascii="Verdana" w:eastAsia="Times New Roman" w:hAnsi="Verdana" w:cs="Times New Roman"/>
                <w:color w:val="000000"/>
                <w:sz w:val="28"/>
                <w:szCs w:val="28"/>
                <w:lang w:val="pl-PL" w:eastAsia="pl-PL"/>
              </w:rPr>
              <w:t>34B/III p.</w:t>
            </w:r>
          </w:p>
        </w:tc>
      </w:tr>
    </w:tbl>
    <w:p w:rsidR="00604545" w:rsidRPr="00604545" w:rsidRDefault="00604545" w:rsidP="00604545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  <w:lang w:val="pl-PL" w:eastAsia="pl-PL"/>
        </w:rPr>
      </w:pPr>
    </w:p>
    <w:sectPr w:rsidR="00604545" w:rsidRPr="00604545" w:rsidSect="002F4B14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CF7CB5"/>
    <w:multiLevelType w:val="hybridMultilevel"/>
    <w:tmpl w:val="00D66C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D8"/>
    <w:rsid w:val="00014C46"/>
    <w:rsid w:val="000E18D0"/>
    <w:rsid w:val="001047AD"/>
    <w:rsid w:val="00114E9A"/>
    <w:rsid w:val="00186D35"/>
    <w:rsid w:val="00192E58"/>
    <w:rsid w:val="001B35CB"/>
    <w:rsid w:val="002A5D97"/>
    <w:rsid w:val="002F4B14"/>
    <w:rsid w:val="003355DD"/>
    <w:rsid w:val="00417B6A"/>
    <w:rsid w:val="00477ABB"/>
    <w:rsid w:val="00604545"/>
    <w:rsid w:val="007119CD"/>
    <w:rsid w:val="00806FCA"/>
    <w:rsid w:val="00880A02"/>
    <w:rsid w:val="00951E0A"/>
    <w:rsid w:val="00A452C1"/>
    <w:rsid w:val="00A529E7"/>
    <w:rsid w:val="00B23188"/>
    <w:rsid w:val="00B41E22"/>
    <w:rsid w:val="00D450D8"/>
    <w:rsid w:val="00D557D1"/>
    <w:rsid w:val="00E36BF8"/>
    <w:rsid w:val="00E556C6"/>
    <w:rsid w:val="00EF23BD"/>
    <w:rsid w:val="00F304B5"/>
    <w:rsid w:val="00F4345B"/>
    <w:rsid w:val="00F52FA0"/>
    <w:rsid w:val="00FF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5EEC0"/>
  <w15:chartTrackingRefBased/>
  <w15:docId w15:val="{B0D7E807-63A0-4A7A-B3E9-E17789D0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0D8"/>
    <w:rPr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0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35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DD"/>
    <w:rPr>
      <w:rFonts w:ascii="Segoe UI" w:hAnsi="Segoe UI" w:cs="Segoe UI"/>
      <w:sz w:val="18"/>
      <w:szCs w:val="18"/>
      <w:lang w:val="de-DE"/>
    </w:rPr>
  </w:style>
  <w:style w:type="paragraph" w:customStyle="1" w:styleId="paragraph">
    <w:name w:val="paragraph"/>
    <w:basedOn w:val="Normalny"/>
    <w:rsid w:val="00F52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spellingerror">
    <w:name w:val="spellingerror"/>
    <w:basedOn w:val="Domylnaczcionkaakapitu"/>
    <w:rsid w:val="00604545"/>
  </w:style>
  <w:style w:type="character" w:customStyle="1" w:styleId="normaltextrun">
    <w:name w:val="normaltextrun"/>
    <w:basedOn w:val="Domylnaczcionkaakapitu"/>
    <w:rsid w:val="00604545"/>
  </w:style>
  <w:style w:type="character" w:customStyle="1" w:styleId="eop">
    <w:name w:val="eop"/>
    <w:basedOn w:val="Domylnaczcionkaakapitu"/>
    <w:rsid w:val="00604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6</cp:revision>
  <cp:lastPrinted>2024-03-13T13:28:00Z</cp:lastPrinted>
  <dcterms:created xsi:type="dcterms:W3CDTF">2024-03-13T13:27:00Z</dcterms:created>
  <dcterms:modified xsi:type="dcterms:W3CDTF">2024-03-20T15:02:00Z</dcterms:modified>
</cp:coreProperties>
</file>